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83F4E" w14:textId="00F5D35E" w:rsidR="0054061D" w:rsidRPr="006C23A5" w:rsidRDefault="0054061D" w:rsidP="0054061D">
      <w:pPr>
        <w:pStyle w:val="NormalWeb"/>
        <w:spacing w:before="0" w:beforeAutospacing="0" w:after="0" w:afterAutospacing="0"/>
        <w:jc w:val="center"/>
        <w:rPr>
          <w:rFonts w:cs="Kalimati" w:hint="cs"/>
          <w:b/>
          <w:bCs/>
          <w:sz w:val="22"/>
          <w:szCs w:val="22"/>
          <w:u w:val="single"/>
        </w:rPr>
      </w:pPr>
      <w:r w:rsidRPr="006C23A5">
        <w:rPr>
          <w:rFonts w:ascii="Arial" w:hAnsi="Arial" w:cs="Kalimati"/>
          <w:b/>
          <w:bCs/>
          <w:color w:val="000000"/>
          <w:sz w:val="22"/>
          <w:szCs w:val="22"/>
          <w:u w:val="single"/>
          <w:cs/>
        </w:rPr>
        <w:t>कार्यक्रमम</w:t>
      </w:r>
      <w:r w:rsidR="00D567F9">
        <w:rPr>
          <w:rFonts w:ascii="Arial" w:hAnsi="Arial" w:cs="Kalimati"/>
          <w:b/>
          <w:bCs/>
          <w:color w:val="000000"/>
          <w:sz w:val="22"/>
          <w:szCs w:val="22"/>
          <w:u w:val="single"/>
          <w:cs/>
        </w:rPr>
        <w:t>ा सहभागिताका लागि पेश गर</w:t>
      </w:r>
      <w:r w:rsidR="00D567F9">
        <w:rPr>
          <w:rFonts w:ascii="Arial" w:hAnsi="Arial" w:cs="Kalimati" w:hint="cs"/>
          <w:b/>
          <w:bCs/>
          <w:color w:val="000000"/>
          <w:sz w:val="22"/>
          <w:szCs w:val="22"/>
          <w:u w:val="single"/>
          <w:cs/>
        </w:rPr>
        <w:t>िएको</w:t>
      </w:r>
      <w:r w:rsidR="00D567F9">
        <w:rPr>
          <w:rFonts w:ascii="Arial" w:hAnsi="Arial" w:cs="Kalimati"/>
          <w:b/>
          <w:bCs/>
          <w:color w:val="000000"/>
          <w:sz w:val="22"/>
          <w:szCs w:val="22"/>
          <w:u w:val="single"/>
          <w:cs/>
        </w:rPr>
        <w:t xml:space="preserve"> प्रस्ताव</w:t>
      </w:r>
    </w:p>
    <w:p w14:paraId="7F527EDD" w14:textId="11EB1FC8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१. प्रस्तावकको नाम</w:t>
      </w:r>
      <w:r w:rsidR="00EE50A5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</w:p>
    <w:p w14:paraId="2550A53B" w14:textId="06A86730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२. कार्यक्रम सञ्चालन गर्ने ठेगाना</w:t>
      </w:r>
      <w:r w:rsidR="00792529"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.......................जिल्ला ............................ न.पन/गा.पा........................वडा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नं............. टोल</w:t>
      </w:r>
    </w:p>
    <w:p w14:paraId="17EBD0F0" w14:textId="79A7C439" w:rsidR="0054061D" w:rsidRPr="006C23A5" w:rsidRDefault="0054061D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३. प्रस्तावित कार्यक्रम सञ्चालन सम्बन्धी विवरण (वाली / वस्तु/ मूल्य श्रृंखलाको क्षेत्र)</w:t>
      </w:r>
    </w:p>
    <w:p w14:paraId="341FB804" w14:textId="77777777" w:rsidR="006C23A5" w:rsidRPr="006C23A5" w:rsidRDefault="006C23A5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</w:p>
    <w:p w14:paraId="22304243" w14:textId="77777777" w:rsidR="00A037C9" w:rsidRPr="006C23A5" w:rsidRDefault="00A037C9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4CBB3D83" w14:textId="3FE34E4A" w:rsidR="0054061D" w:rsidRPr="006C23A5" w:rsidRDefault="0054061D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४. प्रस्तावित कार्यक्रम सञ्चालनको मुख्य उद्देश्य :</w:t>
      </w:r>
    </w:p>
    <w:p w14:paraId="6FEF2A21" w14:textId="3F022846" w:rsidR="006C23A5" w:rsidRPr="006C23A5" w:rsidRDefault="006C23A5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50CFE0EB" w14:textId="2868E4A5" w:rsidR="006C23A5" w:rsidRPr="006C23A5" w:rsidRDefault="006C23A5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094E5C46" w14:textId="04296963" w:rsidR="00A037C9" w:rsidRPr="006C23A5" w:rsidRDefault="006C23A5" w:rsidP="0054061D">
      <w:pPr>
        <w:pStyle w:val="NormalWeb"/>
        <w:spacing w:before="0" w:beforeAutospacing="0" w:after="0" w:afterAutospacing="0"/>
        <w:rPr>
          <w:rFonts w:ascii="Arial" w:hAnsi="Arial" w:cs="Kalimati" w:hint="cs"/>
          <w:color w:val="000000"/>
          <w:sz w:val="22"/>
          <w:szCs w:val="22"/>
        </w:rPr>
      </w:pPr>
      <w:r w:rsidRPr="006C23A5"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46339884" w14:textId="306AB92A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५. प्रस्तावित कार्यक्रम सञ्चालन सम्बन्धी अनुभव ........ वर्ष</w:t>
      </w:r>
    </w:p>
    <w:p w14:paraId="446ED632" w14:textId="0B4433F5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६. प्रस्तावित कार्यक्रम सञ्चालन हुने क्षेत्रफल / संख्या</w:t>
      </w:r>
      <w:r w:rsidR="006C23A5"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- </w:t>
      </w:r>
    </w:p>
    <w:p w14:paraId="6B1C18A0" w14:textId="1174C830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 xml:space="preserve">७. प्रस्तावित कार्यक्रमको कुल लागत </w:t>
      </w:r>
      <w:r w:rsidR="006C23A5"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रु.:</w:t>
      </w:r>
      <w:r w:rsidR="006C23A5" w:rsidRPr="006C23A5"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2FE99183" w14:textId="48308113" w:rsidR="0054061D" w:rsidRDefault="0054061D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८. हाल प्रस्तावकसँग उपलब्ध स्रोत साधन तथा पूर्वाधारहरुको विवरण:</w:t>
      </w:r>
    </w:p>
    <w:p w14:paraId="07D4931E" w14:textId="40FB4C22" w:rsidR="006C23A5" w:rsidRDefault="006C23A5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03A49371" w14:textId="638A1EE7" w:rsidR="006C23A5" w:rsidRDefault="006C23A5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44D08206" w14:textId="0E18EE8F" w:rsidR="006C23A5" w:rsidRPr="006C23A5" w:rsidRDefault="006C23A5" w:rsidP="0054061D">
      <w:pPr>
        <w:pStyle w:val="NormalWeb"/>
        <w:spacing w:before="0" w:beforeAutospacing="0" w:after="0" w:afterAutospacing="0"/>
        <w:rPr>
          <w:rFonts w:cs="Kalimati" w:hint="cs"/>
          <w:sz w:val="22"/>
          <w:szCs w:val="22"/>
        </w:rPr>
      </w:pPr>
      <w:r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307EBE55" w14:textId="6D849746" w:rsidR="00A037C9" w:rsidRPr="006C23A5" w:rsidRDefault="006C23A5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>
        <w:rPr>
          <w:rFonts w:ascii="Arial" w:hAnsi="Arial" w:cs="Kalimati" w:hint="cs"/>
          <w:color w:val="000000"/>
          <w:sz w:val="22"/>
          <w:szCs w:val="22"/>
          <w:cs/>
        </w:rPr>
        <w:t>-</w:t>
      </w:r>
    </w:p>
    <w:p w14:paraId="0E008853" w14:textId="008D8E4A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९. हाल सम्बन्धित बाली / वस्तुको उत्पादनको कार्य भइरहेको भएमा हाल उत्पादन कार्य भइरहेको क्षेत्रफल वा</w:t>
      </w:r>
      <w:r w:rsidR="00A26A04" w:rsidRPr="006C23A5">
        <w:rPr>
          <w:rFonts w:cs="Kalimati" w:hint="cs"/>
          <w:sz w:val="22"/>
          <w:szCs w:val="22"/>
          <w:cs/>
        </w:rPr>
        <w:t xml:space="preserve">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संख्या:</w:t>
      </w:r>
    </w:p>
    <w:p w14:paraId="086E26A0" w14:textId="5C888CB0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 xml:space="preserve">वार्षिक उत्पादन </w:t>
      </w:r>
      <w:r w:rsidR="006C23A5">
        <w:rPr>
          <w:rFonts w:ascii="Arial" w:hAnsi="Arial" w:cs="Kalimati" w:hint="cs"/>
          <w:color w:val="000000"/>
          <w:sz w:val="22"/>
          <w:szCs w:val="22"/>
          <w:cs/>
        </w:rPr>
        <w:t>संख्या/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परिमाणः</w:t>
      </w:r>
      <w:r w:rsidR="00563479" w:rsidRPr="006C23A5">
        <w:rPr>
          <w:rFonts w:ascii="Arial" w:hAnsi="Arial" w:cs="Kalimati" w:hint="cs"/>
          <w:color w:val="000000"/>
          <w:sz w:val="22"/>
          <w:szCs w:val="22"/>
          <w:cs/>
        </w:rPr>
        <w:t>..........................</w:t>
      </w:r>
      <w:r w:rsidR="00563479" w:rsidRPr="006C23A5">
        <w:rPr>
          <w:rFonts w:cs="Kalimati" w:hint="cs"/>
          <w:sz w:val="22"/>
          <w:szCs w:val="22"/>
          <w:cs/>
        </w:rPr>
        <w:t xml:space="preserve">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वार्षिक आम्दानी :</w:t>
      </w:r>
      <w:r w:rsidR="00563479" w:rsidRPr="006C23A5">
        <w:rPr>
          <w:rFonts w:ascii="Arial" w:hAnsi="Arial" w:cs="Kalimati" w:hint="cs"/>
          <w:color w:val="000000"/>
          <w:sz w:val="22"/>
          <w:szCs w:val="22"/>
          <w:cs/>
        </w:rPr>
        <w:t>............................</w:t>
      </w:r>
    </w:p>
    <w:p w14:paraId="04CC6DE5" w14:textId="7FF761C3" w:rsidR="0054061D" w:rsidRDefault="0054061D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हाल सञ्चालित क्रियाकलापहरुको फोटोहरु:</w:t>
      </w:r>
      <w:r w:rsidR="00D567F9">
        <w:rPr>
          <w:rFonts w:ascii="Arial" w:hAnsi="Arial" w:cs="Kalimati" w:hint="cs"/>
          <w:color w:val="000000"/>
          <w:sz w:val="22"/>
          <w:szCs w:val="22"/>
          <w:cs/>
        </w:rPr>
        <w:t xml:space="preserve"> (यसै प्रस्तावसगँ संलग्न गर्ने)</w:t>
      </w:r>
    </w:p>
    <w:p w14:paraId="758116AC" w14:textId="77777777" w:rsidR="006C23A5" w:rsidRPr="006C23A5" w:rsidRDefault="006C23A5" w:rsidP="0054061D">
      <w:pPr>
        <w:pStyle w:val="NormalWeb"/>
        <w:spacing w:before="0" w:beforeAutospacing="0" w:after="0" w:afterAutospacing="0"/>
        <w:rPr>
          <w:rFonts w:ascii="Arial" w:hAnsi="Arial" w:cs="Kalimati" w:hint="cs"/>
          <w:color w:val="000000"/>
          <w:sz w:val="22"/>
          <w:szCs w:val="22"/>
        </w:rPr>
      </w:pPr>
    </w:p>
    <w:p w14:paraId="24CB1F2C" w14:textId="77777777" w:rsidR="005F1530" w:rsidRPr="006C23A5" w:rsidRDefault="005F1530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</w:p>
    <w:p w14:paraId="5DCFA2E4" w14:textId="7D8A27C2" w:rsidR="006A17E0" w:rsidRPr="006C23A5" w:rsidRDefault="0054061D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१०. कार्यक्रम सञ्चालन पश्चातको अनुमानित उत्पादकत्वः</w:t>
      </w:r>
      <w:r w:rsidR="006A17E0" w:rsidRPr="006C23A5">
        <w:rPr>
          <w:rFonts w:ascii="Arial" w:hAnsi="Arial" w:cs="Kalimati" w:hint="cs"/>
          <w:color w:val="000000"/>
          <w:sz w:val="22"/>
          <w:szCs w:val="22"/>
          <w:cs/>
        </w:rPr>
        <w:t>........................</w:t>
      </w:r>
      <w:r w:rsidR="006A17E0" w:rsidRPr="006C23A5">
        <w:rPr>
          <w:rFonts w:ascii="Arial" w:hAnsi="Arial" w:cs="Kalimati"/>
          <w:color w:val="000000"/>
          <w:sz w:val="22"/>
          <w:szCs w:val="22"/>
          <w:cs/>
        </w:rPr>
        <w:t xml:space="preserve"> </w:t>
      </w:r>
      <w:r w:rsidR="006C23A5">
        <w:rPr>
          <w:rFonts w:ascii="Arial" w:hAnsi="Arial" w:cs="Kalimati"/>
          <w:color w:val="000000"/>
          <w:sz w:val="22"/>
          <w:szCs w:val="22"/>
          <w:cs/>
        </w:rPr>
        <w:br/>
      </w:r>
      <w:r w:rsidR="006A17E0" w:rsidRPr="006C23A5">
        <w:rPr>
          <w:rFonts w:ascii="Arial" w:hAnsi="Arial" w:cs="Kalimati"/>
          <w:color w:val="000000"/>
          <w:sz w:val="22"/>
          <w:szCs w:val="22"/>
          <w:cs/>
        </w:rPr>
        <w:t>वार्षिक आम्दानी</w:t>
      </w:r>
      <w:r w:rsidR="006A17E0" w:rsidRPr="006C23A5">
        <w:rPr>
          <w:rFonts w:ascii="Arial" w:hAnsi="Arial" w:cs="Kalimati" w:hint="cs"/>
          <w:color w:val="000000"/>
          <w:sz w:val="22"/>
          <w:szCs w:val="22"/>
          <w:cs/>
        </w:rPr>
        <w:t>........................</w:t>
      </w:r>
    </w:p>
    <w:p w14:paraId="46D4D365" w14:textId="77777777" w:rsidR="006A17E0" w:rsidRPr="006C23A5" w:rsidRDefault="006A17E0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31A08C49" w14:textId="506E7032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 w:hint="cs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११. प्रस्तावकको खाता रहेको बैंक खाता सम्बन्धी विवरण</w:t>
      </w:r>
      <w:r w:rsidR="006C23A5">
        <w:rPr>
          <w:rFonts w:ascii="Arial" w:hAnsi="Arial" w:cs="Kalimati"/>
          <w:color w:val="000000"/>
          <w:sz w:val="22"/>
          <w:szCs w:val="22"/>
          <w:cs/>
        </w:rPr>
        <w:br/>
      </w:r>
      <w:r w:rsidR="006C23A5">
        <w:rPr>
          <w:rFonts w:ascii="Arial" w:hAnsi="Arial" w:cs="Kalimati" w:hint="cs"/>
          <w:color w:val="000000"/>
          <w:sz w:val="22"/>
          <w:szCs w:val="22"/>
          <w:cs/>
        </w:rPr>
        <w:t>बै</w:t>
      </w:r>
      <w:r w:rsidR="00D567F9">
        <w:rPr>
          <w:rFonts w:ascii="Arial" w:hAnsi="Arial" w:cs="Kalimati" w:hint="cs"/>
          <w:color w:val="000000"/>
          <w:sz w:val="22"/>
          <w:szCs w:val="22"/>
          <w:cs/>
        </w:rPr>
        <w:t>ं</w:t>
      </w:r>
      <w:r w:rsidR="006C23A5">
        <w:rPr>
          <w:rFonts w:ascii="Arial" w:hAnsi="Arial" w:cs="Kalimati" w:hint="cs"/>
          <w:color w:val="000000"/>
          <w:sz w:val="22"/>
          <w:szCs w:val="22"/>
          <w:cs/>
        </w:rPr>
        <w:t>कको नामः</w:t>
      </w:r>
      <w:r w:rsidR="006C23A5">
        <w:rPr>
          <w:rFonts w:ascii="Arial" w:hAnsi="Arial" w:cs="Kalimati"/>
          <w:color w:val="000000"/>
          <w:sz w:val="22"/>
          <w:szCs w:val="22"/>
          <w:cs/>
        </w:rPr>
        <w:br/>
      </w:r>
      <w:r w:rsidR="006C23A5">
        <w:rPr>
          <w:rFonts w:ascii="Arial" w:hAnsi="Arial" w:cs="Kalimati" w:hint="cs"/>
          <w:color w:val="000000"/>
          <w:sz w:val="22"/>
          <w:szCs w:val="22"/>
          <w:cs/>
        </w:rPr>
        <w:t>खाता नम्बरः</w:t>
      </w:r>
    </w:p>
    <w:p w14:paraId="10840782" w14:textId="77777777" w:rsidR="00F2631C" w:rsidRPr="006C23A5" w:rsidRDefault="00F2631C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773298CB" w14:textId="784983E8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 w:hint="cs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१२. प्रस्तावकको स्थायी लेखा नं. सम्बन्धी विवरण:</w:t>
      </w:r>
      <w:r w:rsidR="006C23A5">
        <w:rPr>
          <w:rFonts w:ascii="Arial" w:hAnsi="Arial" w:cs="Kalimati"/>
          <w:color w:val="000000"/>
          <w:sz w:val="22"/>
          <w:szCs w:val="22"/>
          <w:cs/>
        </w:rPr>
        <w:br/>
      </w:r>
      <w:r w:rsidR="006C23A5">
        <w:rPr>
          <w:rFonts w:ascii="Arial" w:hAnsi="Arial" w:cs="Kalimati" w:hint="cs"/>
          <w:color w:val="000000"/>
          <w:sz w:val="22"/>
          <w:szCs w:val="22"/>
          <w:cs/>
        </w:rPr>
        <w:t>स्थायी लेखा नं.-</w:t>
      </w:r>
    </w:p>
    <w:p w14:paraId="68A3277D" w14:textId="77777777" w:rsidR="00F2631C" w:rsidRPr="006C23A5" w:rsidRDefault="00F2631C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444638F9" w14:textId="3420C7F1" w:rsidR="0054061D" w:rsidRPr="006C23A5" w:rsidRDefault="0054061D" w:rsidP="0054061D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१३.कार्यक्रम सञ्चालनका लागि गरिने प्रमुख क्रियाकलाप तथा अनुमानित लागत</w:t>
      </w:r>
    </w:p>
    <w:p w14:paraId="0339A3E6" w14:textId="77777777" w:rsidR="00A25045" w:rsidRPr="006C23A5" w:rsidRDefault="00A25045" w:rsidP="0054061D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720"/>
        <w:gridCol w:w="1980"/>
        <w:gridCol w:w="810"/>
        <w:gridCol w:w="1080"/>
        <w:gridCol w:w="990"/>
        <w:gridCol w:w="1440"/>
        <w:gridCol w:w="1440"/>
        <w:gridCol w:w="2700"/>
      </w:tblGrid>
      <w:tr w:rsidR="00530A44" w:rsidRPr="006C23A5" w14:paraId="3A87B54E" w14:textId="77777777" w:rsidTr="00D9375E">
        <w:tc>
          <w:tcPr>
            <w:tcW w:w="720" w:type="dxa"/>
          </w:tcPr>
          <w:p w14:paraId="7BF86F33" w14:textId="64A1A599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lastRenderedPageBreak/>
              <w:t>क्र.सं.</w:t>
            </w:r>
          </w:p>
        </w:tc>
        <w:tc>
          <w:tcPr>
            <w:tcW w:w="1980" w:type="dxa"/>
          </w:tcPr>
          <w:p w14:paraId="20EB0C1C" w14:textId="77777777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t>क्रियाकलाप</w:t>
            </w:r>
          </w:p>
          <w:p w14:paraId="04CEF915" w14:textId="77777777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13365BE5" w14:textId="14BC88B3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t>एकाइ</w:t>
            </w:r>
          </w:p>
        </w:tc>
        <w:tc>
          <w:tcPr>
            <w:tcW w:w="1080" w:type="dxa"/>
          </w:tcPr>
          <w:p w14:paraId="27701BB0" w14:textId="3A39302E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t>परिणाम</w:t>
            </w:r>
          </w:p>
        </w:tc>
        <w:tc>
          <w:tcPr>
            <w:tcW w:w="990" w:type="dxa"/>
          </w:tcPr>
          <w:p w14:paraId="19F8F7DB" w14:textId="77777777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t>दर</w:t>
            </w:r>
          </w:p>
          <w:p w14:paraId="12E2EAF5" w14:textId="77777777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65C7F70" w14:textId="42C8E471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t>कुल लागत रु</w:t>
            </w:r>
          </w:p>
        </w:tc>
        <w:tc>
          <w:tcPr>
            <w:tcW w:w="1440" w:type="dxa"/>
          </w:tcPr>
          <w:p w14:paraId="4591BBA3" w14:textId="6FC6841A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t>अनुदान माग रु.</w:t>
            </w:r>
          </w:p>
        </w:tc>
        <w:tc>
          <w:tcPr>
            <w:tcW w:w="2700" w:type="dxa"/>
          </w:tcPr>
          <w:p w14:paraId="0DBB6706" w14:textId="77777777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6C23A5">
              <w:rPr>
                <w:rFonts w:ascii="Arial" w:hAnsi="Arial" w:cs="Kalimati"/>
                <w:b/>
                <w:bCs/>
                <w:color w:val="000000"/>
                <w:sz w:val="22"/>
                <w:szCs w:val="22"/>
                <w:cs/>
              </w:rPr>
              <w:t>कैफियत</w:t>
            </w:r>
          </w:p>
          <w:p w14:paraId="02D82ECA" w14:textId="77777777" w:rsidR="001400B1" w:rsidRPr="006C23A5" w:rsidRDefault="001400B1" w:rsidP="0084118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Kalimat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30A44" w:rsidRPr="006C23A5" w14:paraId="58EAA2A7" w14:textId="77777777" w:rsidTr="00D9375E">
        <w:trPr>
          <w:trHeight w:val="1367"/>
        </w:trPr>
        <w:tc>
          <w:tcPr>
            <w:tcW w:w="720" w:type="dxa"/>
          </w:tcPr>
          <w:p w14:paraId="0343347A" w14:textId="696C1763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1</w:t>
            </w:r>
          </w:p>
        </w:tc>
        <w:tc>
          <w:tcPr>
            <w:tcW w:w="1980" w:type="dxa"/>
          </w:tcPr>
          <w:p w14:paraId="1B44E797" w14:textId="5FB48CAD" w:rsidR="00EA4978" w:rsidRPr="006C23A5" w:rsidRDefault="00EA4978" w:rsidP="00EA4978">
            <w:pPr>
              <w:pStyle w:val="NormalWeb"/>
              <w:spacing w:before="0" w:beforeAutospacing="0" w:after="0" w:afterAutospacing="0"/>
              <w:rPr>
                <w:rFonts w:cs="Kalimati"/>
                <w:sz w:val="22"/>
                <w:szCs w:val="22"/>
              </w:rPr>
            </w:pPr>
            <w:r w:rsidRPr="006C23A5">
              <w:rPr>
                <w:rFonts w:ascii="Arial" w:hAnsi="Arial" w:cs="Kalimati"/>
                <w:color w:val="000000"/>
                <w:sz w:val="22"/>
                <w:szCs w:val="22"/>
                <w:cs/>
              </w:rPr>
              <w:t>पूर्वाधार विकास</w:t>
            </w:r>
          </w:p>
          <w:p w14:paraId="4440ED35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09D8EFA3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26E017A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313B872E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3BDABBA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E71EB5E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6F64A16" w14:textId="77777777" w:rsidR="00EA4978" w:rsidRPr="006C23A5" w:rsidRDefault="00EA4978" w:rsidP="00EA4978">
            <w:pPr>
              <w:pStyle w:val="NormalWeb"/>
              <w:spacing w:before="0" w:beforeAutospacing="0" w:after="0" w:afterAutospacing="0"/>
              <w:rPr>
                <w:rFonts w:cs="Kalimati"/>
                <w:sz w:val="22"/>
                <w:szCs w:val="22"/>
              </w:rPr>
            </w:pPr>
            <w:r w:rsidRPr="006C23A5">
              <w:rPr>
                <w:rFonts w:ascii="Arial" w:hAnsi="Arial" w:cs="Kalimati"/>
                <w:color w:val="000000"/>
                <w:sz w:val="22"/>
                <w:szCs w:val="22"/>
                <w:cs/>
              </w:rPr>
              <w:t>लम्बाइ</w:t>
            </w:r>
            <w:r w:rsidRPr="006C23A5">
              <w:rPr>
                <w:rFonts w:ascii="Arial" w:hAnsi="Arial" w:cs="Kalimati"/>
                <w:color w:val="000000"/>
                <w:sz w:val="22"/>
                <w:szCs w:val="22"/>
              </w:rPr>
              <w:t xml:space="preserve">, </w:t>
            </w:r>
            <w:r w:rsidRPr="006C23A5">
              <w:rPr>
                <w:rFonts w:ascii="Arial" w:hAnsi="Arial" w:cs="Kalimati"/>
                <w:color w:val="000000"/>
                <w:sz w:val="22"/>
                <w:szCs w:val="22"/>
                <w:cs/>
              </w:rPr>
              <w:t>चौडाइ</w:t>
            </w:r>
            <w:r w:rsidRPr="006C23A5">
              <w:rPr>
                <w:rFonts w:ascii="Arial" w:hAnsi="Arial" w:cs="Kalimati"/>
                <w:color w:val="000000"/>
                <w:sz w:val="22"/>
                <w:szCs w:val="22"/>
              </w:rPr>
              <w:t xml:space="preserve">, </w:t>
            </w:r>
            <w:r w:rsidRPr="006C23A5">
              <w:rPr>
                <w:rFonts w:ascii="Arial" w:hAnsi="Arial" w:cs="Kalimati"/>
                <w:color w:val="000000"/>
                <w:sz w:val="22"/>
                <w:szCs w:val="22"/>
                <w:cs/>
              </w:rPr>
              <w:t>मोटाइ</w:t>
            </w:r>
          </w:p>
          <w:p w14:paraId="11850BA8" w14:textId="77777777" w:rsidR="00EA4978" w:rsidRPr="006C23A5" w:rsidRDefault="00EA4978" w:rsidP="00EA4978">
            <w:pPr>
              <w:pStyle w:val="NormalWeb"/>
              <w:spacing w:before="0" w:beforeAutospacing="0" w:after="0" w:afterAutospacing="0"/>
              <w:rPr>
                <w:rFonts w:cs="Kalimati"/>
                <w:sz w:val="22"/>
                <w:szCs w:val="22"/>
              </w:rPr>
            </w:pPr>
            <w:r w:rsidRPr="006C23A5">
              <w:rPr>
                <w:rFonts w:ascii="Arial" w:hAnsi="Arial" w:cs="Kalimati"/>
                <w:color w:val="000000"/>
                <w:sz w:val="22"/>
                <w:szCs w:val="22"/>
                <w:cs/>
              </w:rPr>
              <w:t>लगायतका लागत अनुमान</w:t>
            </w:r>
          </w:p>
          <w:p w14:paraId="381CE175" w14:textId="77777777" w:rsidR="00EA4978" w:rsidRPr="006C23A5" w:rsidRDefault="00EA4978" w:rsidP="00EA4978">
            <w:pPr>
              <w:pStyle w:val="NormalWeb"/>
              <w:spacing w:before="0" w:beforeAutospacing="0" w:after="0" w:afterAutospacing="0"/>
              <w:rPr>
                <w:rFonts w:cs="Kalimati"/>
                <w:sz w:val="22"/>
                <w:szCs w:val="22"/>
              </w:rPr>
            </w:pPr>
            <w:r w:rsidRPr="006C23A5">
              <w:rPr>
                <w:rFonts w:ascii="Arial" w:hAnsi="Arial" w:cs="Kalimati"/>
                <w:color w:val="000000"/>
                <w:sz w:val="22"/>
                <w:szCs w:val="22"/>
                <w:cs/>
              </w:rPr>
              <w:t>सम्बन्धी विस्तृत विवरण समेत राख्नु पर्नेछ ।</w:t>
            </w:r>
          </w:p>
          <w:p w14:paraId="635F4518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530A44" w:rsidRPr="006C23A5" w14:paraId="5EB83FFF" w14:textId="77777777" w:rsidTr="00D9375E">
        <w:tc>
          <w:tcPr>
            <w:tcW w:w="720" w:type="dxa"/>
          </w:tcPr>
          <w:p w14:paraId="3C6EC0F4" w14:textId="68FD8516" w:rsidR="001400B1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1.1</w:t>
            </w:r>
          </w:p>
        </w:tc>
        <w:tc>
          <w:tcPr>
            <w:tcW w:w="1980" w:type="dxa"/>
          </w:tcPr>
          <w:p w14:paraId="6F674160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7FED13C6" w14:textId="6D97B0D1" w:rsidR="00554749" w:rsidRPr="006C23A5" w:rsidRDefault="00554749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451C898B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2D561A6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7F101A6E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7D2FB5A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4017C3E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8083A7B" w14:textId="77777777" w:rsidR="001400B1" w:rsidRPr="006C23A5" w:rsidRDefault="001400B1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530A44" w:rsidRPr="006C23A5" w14:paraId="45E2ED8F" w14:textId="77777777" w:rsidTr="00D9375E">
        <w:tc>
          <w:tcPr>
            <w:tcW w:w="720" w:type="dxa"/>
          </w:tcPr>
          <w:p w14:paraId="4BCAC7CB" w14:textId="612C3928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1.2</w:t>
            </w:r>
          </w:p>
        </w:tc>
        <w:tc>
          <w:tcPr>
            <w:tcW w:w="1980" w:type="dxa"/>
          </w:tcPr>
          <w:p w14:paraId="369B92D3" w14:textId="77777777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3D5F9887" w14:textId="6743FF07" w:rsidR="00554749" w:rsidRPr="006C23A5" w:rsidRDefault="00554749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176B4E75" w14:textId="77777777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AADA910" w14:textId="77777777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433B7406" w14:textId="77777777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ADEE045" w14:textId="77777777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34EABF5" w14:textId="77777777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C279744" w14:textId="77777777" w:rsidR="00530A44" w:rsidRPr="006C23A5" w:rsidRDefault="00530A44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6C23A5" w:rsidRPr="006C23A5" w14:paraId="4C9D0093" w14:textId="77777777" w:rsidTr="006C23A5">
        <w:trPr>
          <w:trHeight w:val="440"/>
        </w:trPr>
        <w:tc>
          <w:tcPr>
            <w:tcW w:w="720" w:type="dxa"/>
          </w:tcPr>
          <w:p w14:paraId="686F2132" w14:textId="01BDB380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</w:pPr>
            <w:r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१.३</w:t>
            </w:r>
          </w:p>
        </w:tc>
        <w:tc>
          <w:tcPr>
            <w:tcW w:w="1980" w:type="dxa"/>
          </w:tcPr>
          <w:p w14:paraId="0A597321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24A2650C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50B4FB6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1DFD9E22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5A84DDA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4BF7352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FB7E36E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03384B" w:rsidRPr="006C23A5" w14:paraId="29FDF9B4" w14:textId="77777777" w:rsidTr="00D9375E">
        <w:tc>
          <w:tcPr>
            <w:tcW w:w="720" w:type="dxa"/>
          </w:tcPr>
          <w:p w14:paraId="13C42D34" w14:textId="42142936" w:rsidR="0003384B" w:rsidRPr="006C23A5" w:rsidRDefault="00B24B16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2</w:t>
            </w:r>
          </w:p>
        </w:tc>
        <w:tc>
          <w:tcPr>
            <w:tcW w:w="1980" w:type="dxa"/>
          </w:tcPr>
          <w:p w14:paraId="6806CD40" w14:textId="4E139668" w:rsidR="0003384B" w:rsidRPr="006C23A5" w:rsidRDefault="00B24B16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औजार उपकरण</w:t>
            </w:r>
          </w:p>
        </w:tc>
        <w:tc>
          <w:tcPr>
            <w:tcW w:w="810" w:type="dxa"/>
          </w:tcPr>
          <w:p w14:paraId="67FCF447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E343470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63CC9510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A7F61B4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3D3F688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5A58577" w14:textId="31604334" w:rsidR="00B24B16" w:rsidRPr="006C23A5" w:rsidRDefault="00B24B16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समानको स्पेशिफिकेशन तथा कोटेशन समेत सामेल गर्नु पर्नेछ।</w:t>
            </w:r>
          </w:p>
        </w:tc>
      </w:tr>
      <w:tr w:rsidR="0003384B" w:rsidRPr="006C23A5" w14:paraId="0D1287EC" w14:textId="77777777" w:rsidTr="00D9375E">
        <w:tc>
          <w:tcPr>
            <w:tcW w:w="720" w:type="dxa"/>
          </w:tcPr>
          <w:p w14:paraId="166A6464" w14:textId="6AC50D68" w:rsidR="0003384B" w:rsidRPr="006C23A5" w:rsidRDefault="00401A3D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2.1</w:t>
            </w:r>
          </w:p>
        </w:tc>
        <w:tc>
          <w:tcPr>
            <w:tcW w:w="1980" w:type="dxa"/>
          </w:tcPr>
          <w:p w14:paraId="3B26E30B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0A99FF50" w14:textId="095C75FB" w:rsidR="00554749" w:rsidRPr="006C23A5" w:rsidRDefault="00554749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50E44F44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1C1CE2D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630F7275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2A6D1BC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4C91455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11DBE19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03384B" w:rsidRPr="006C23A5" w14:paraId="3F9B3E53" w14:textId="77777777" w:rsidTr="00D9375E">
        <w:tc>
          <w:tcPr>
            <w:tcW w:w="720" w:type="dxa"/>
          </w:tcPr>
          <w:p w14:paraId="03F83E47" w14:textId="476C23EA" w:rsidR="0003384B" w:rsidRPr="006C23A5" w:rsidRDefault="00401A3D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2.2</w:t>
            </w:r>
          </w:p>
        </w:tc>
        <w:tc>
          <w:tcPr>
            <w:tcW w:w="1980" w:type="dxa"/>
          </w:tcPr>
          <w:p w14:paraId="19FFE634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6579E0CA" w14:textId="5DE0F410" w:rsidR="00554749" w:rsidRPr="006C23A5" w:rsidRDefault="00554749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0FB18BAA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2947A9EA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3D4E2F7A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B80415F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258C27E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229FB52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6C23A5" w:rsidRPr="006C23A5" w14:paraId="6851E005" w14:textId="77777777" w:rsidTr="006C23A5">
        <w:trPr>
          <w:trHeight w:val="539"/>
        </w:trPr>
        <w:tc>
          <w:tcPr>
            <w:tcW w:w="720" w:type="dxa"/>
          </w:tcPr>
          <w:p w14:paraId="0B7C95FF" w14:textId="4DFA6EAD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</w:pPr>
            <w:r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२.३</w:t>
            </w:r>
          </w:p>
        </w:tc>
        <w:tc>
          <w:tcPr>
            <w:tcW w:w="1980" w:type="dxa"/>
          </w:tcPr>
          <w:p w14:paraId="45932064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384E847B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73D2898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404B14C1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B67F92C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ECEC447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D4CD9F1" w14:textId="77777777" w:rsidR="006C23A5" w:rsidRPr="006C23A5" w:rsidRDefault="006C23A5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03384B" w:rsidRPr="006C23A5" w14:paraId="50BED06F" w14:textId="77777777" w:rsidTr="00D9375E">
        <w:tc>
          <w:tcPr>
            <w:tcW w:w="720" w:type="dxa"/>
          </w:tcPr>
          <w:p w14:paraId="59BB9125" w14:textId="1AAAA54C" w:rsidR="0003384B" w:rsidRPr="006C23A5" w:rsidRDefault="00401A3D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3</w:t>
            </w:r>
          </w:p>
        </w:tc>
        <w:tc>
          <w:tcPr>
            <w:tcW w:w="1980" w:type="dxa"/>
          </w:tcPr>
          <w:p w14:paraId="0BBC22FE" w14:textId="54786B42" w:rsidR="0003384B" w:rsidRPr="006C23A5" w:rsidRDefault="00401A3D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उत्पादन सामग्री</w:t>
            </w:r>
          </w:p>
        </w:tc>
        <w:tc>
          <w:tcPr>
            <w:tcW w:w="810" w:type="dxa"/>
          </w:tcPr>
          <w:p w14:paraId="4B9728FD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10C4D07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4FF3B439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355CEC4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DEA1543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83E7FEF" w14:textId="5933E091" w:rsidR="0003384B" w:rsidRPr="006C23A5" w:rsidRDefault="00401A3D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मल विउ साना औजार वा ज्यालाहरु</w:t>
            </w:r>
          </w:p>
        </w:tc>
      </w:tr>
      <w:tr w:rsidR="0003384B" w:rsidRPr="006C23A5" w14:paraId="183EFB44" w14:textId="77777777" w:rsidTr="00D9375E">
        <w:tc>
          <w:tcPr>
            <w:tcW w:w="720" w:type="dxa"/>
          </w:tcPr>
          <w:p w14:paraId="6F1FFB6F" w14:textId="5BE8AF01" w:rsidR="0003384B" w:rsidRPr="006C23A5" w:rsidRDefault="00932A7A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3.1</w:t>
            </w:r>
          </w:p>
        </w:tc>
        <w:tc>
          <w:tcPr>
            <w:tcW w:w="1980" w:type="dxa"/>
          </w:tcPr>
          <w:p w14:paraId="6CC3A646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38FDC743" w14:textId="092F0AF2" w:rsidR="00554749" w:rsidRPr="006C23A5" w:rsidRDefault="00554749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7AD22B94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DECF97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5DCEB363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DC4CD95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20FA731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D8DE962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03384B" w:rsidRPr="006C23A5" w14:paraId="11142D67" w14:textId="77777777" w:rsidTr="00D9375E">
        <w:tc>
          <w:tcPr>
            <w:tcW w:w="720" w:type="dxa"/>
          </w:tcPr>
          <w:p w14:paraId="6D0D8070" w14:textId="45627332" w:rsidR="0003384B" w:rsidRPr="006C23A5" w:rsidRDefault="00932A7A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3.2</w:t>
            </w:r>
          </w:p>
        </w:tc>
        <w:tc>
          <w:tcPr>
            <w:tcW w:w="1980" w:type="dxa"/>
          </w:tcPr>
          <w:p w14:paraId="2091F5BC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3A053196" w14:textId="28CECCC2" w:rsidR="00554749" w:rsidRPr="006C23A5" w:rsidRDefault="00554749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744C2CB8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295C77E5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5B705924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018A8D4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D116BF6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06796E2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03384B" w:rsidRPr="006C23A5" w14:paraId="41F7DD10" w14:textId="77777777" w:rsidTr="00D9375E">
        <w:tc>
          <w:tcPr>
            <w:tcW w:w="720" w:type="dxa"/>
          </w:tcPr>
          <w:p w14:paraId="7A4F4BE1" w14:textId="7F85CE38" w:rsidR="0003384B" w:rsidRPr="006C23A5" w:rsidRDefault="00AE21D0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  <w:cs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>3.3</w:t>
            </w:r>
          </w:p>
        </w:tc>
        <w:tc>
          <w:tcPr>
            <w:tcW w:w="1980" w:type="dxa"/>
          </w:tcPr>
          <w:p w14:paraId="2DD94C97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4F1EEB40" w14:textId="1A8CFD2C" w:rsidR="00554749" w:rsidRPr="006C23A5" w:rsidRDefault="00554749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</w:tcPr>
          <w:p w14:paraId="7033E178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15DB607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531CE0B7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5E5B2D6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80A73DE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40BC100" w14:textId="77777777" w:rsidR="0003384B" w:rsidRPr="006C23A5" w:rsidRDefault="0003384B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  <w:tr w:rsidR="008E60E2" w:rsidRPr="006C23A5" w14:paraId="2BDF0405" w14:textId="77777777" w:rsidTr="00D9375E">
        <w:tc>
          <w:tcPr>
            <w:tcW w:w="2700" w:type="dxa"/>
            <w:gridSpan w:val="2"/>
          </w:tcPr>
          <w:p w14:paraId="37057904" w14:textId="7777777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  <w:p w14:paraId="1485DAB3" w14:textId="0B1EF68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  <w:r w:rsidRPr="006C23A5">
              <w:rPr>
                <w:rFonts w:ascii="Arial" w:hAnsi="Arial" w:cs="Kalimati" w:hint="cs"/>
                <w:color w:val="000000"/>
                <w:sz w:val="22"/>
                <w:szCs w:val="22"/>
                <w:cs/>
              </w:rPr>
              <w:t xml:space="preserve">जम्मा </w:t>
            </w:r>
          </w:p>
        </w:tc>
        <w:tc>
          <w:tcPr>
            <w:tcW w:w="810" w:type="dxa"/>
          </w:tcPr>
          <w:p w14:paraId="6E23CBFB" w14:textId="7777777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E555CE8" w14:textId="7777777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</w:tcPr>
          <w:p w14:paraId="5BDA32E1" w14:textId="7777777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CDED2A7" w14:textId="7777777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B44469A" w14:textId="7777777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5557E67" w14:textId="77777777" w:rsidR="008E60E2" w:rsidRPr="006C23A5" w:rsidRDefault="008E60E2" w:rsidP="0054061D">
            <w:pPr>
              <w:pStyle w:val="NormalWeb"/>
              <w:spacing w:before="0" w:beforeAutospacing="0" w:after="0" w:afterAutospacing="0"/>
              <w:rPr>
                <w:rFonts w:ascii="Arial" w:hAnsi="Arial" w:cs="Kalimati"/>
                <w:color w:val="000000"/>
                <w:sz w:val="22"/>
                <w:szCs w:val="22"/>
              </w:rPr>
            </w:pPr>
          </w:p>
        </w:tc>
      </w:tr>
    </w:tbl>
    <w:p w14:paraId="1940F1A0" w14:textId="77777777" w:rsidR="00A60569" w:rsidRPr="006C23A5" w:rsidRDefault="00A60569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2C2DFD71" w14:textId="19778549" w:rsidR="00A60569" w:rsidRPr="006C23A5" w:rsidRDefault="00A60569" w:rsidP="00A6056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१४. कार्यक्रम स्थलमा सिँचाईको व्यवस्था छ / छैन....... । छ भने सिँचाईको किसिम .........</w:t>
      </w:r>
    </w:p>
    <w:p w14:paraId="7B609DBB" w14:textId="77777777" w:rsidR="00A60569" w:rsidRPr="006C23A5" w:rsidRDefault="00A60569" w:rsidP="00A6056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१५. कार्यक्रम सञ्चालन हुने स्थल सडकसँग जोडिएको छ / छैन...... । छ भने सडकको किसिम........</w:t>
      </w:r>
    </w:p>
    <w:p w14:paraId="44900C4A" w14:textId="00ED6FB1" w:rsidR="00A60569" w:rsidRPr="006C23A5" w:rsidRDefault="00A60569" w:rsidP="00A6056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१६. कार्यक्रम सञ्चालन स्थलमा विद्युतको व्यवस्था छ / छैन.......</w:t>
      </w:r>
      <w:r w:rsidR="00D567F9">
        <w:rPr>
          <w:rFonts w:ascii="Arial" w:hAnsi="Arial" w:cs="Kalimati" w:hint="cs"/>
          <w:color w:val="000000"/>
          <w:sz w:val="22"/>
          <w:szCs w:val="22"/>
          <w:cs/>
        </w:rPr>
        <w:t xml:space="preserve">   छ भने कति फेजको..............</w:t>
      </w:r>
    </w:p>
    <w:p w14:paraId="069C5B42" w14:textId="77777777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515F056F" w14:textId="77777777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1A775631" w14:textId="77777777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65344860" w14:textId="45604D03" w:rsidR="00A60569" w:rsidRPr="006C23A5" w:rsidRDefault="00A60569" w:rsidP="00A6056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१७. कार्यक्रमबाट हुने सकारात्मक प्रभाव :</w:t>
      </w:r>
    </w:p>
    <w:p w14:paraId="479C6178" w14:textId="5290DB67" w:rsidR="00A60569" w:rsidRPr="006C23A5" w:rsidRDefault="00A60569" w:rsidP="009B3E0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आय आर्जन :</w:t>
      </w:r>
      <w:r w:rsidR="009B3E08" w:rsidRPr="006C23A5">
        <w:rPr>
          <w:rFonts w:ascii="Arial" w:hAnsi="Arial" w:cs="Kalimati" w:hint="cs"/>
          <w:color w:val="000000"/>
          <w:sz w:val="22"/>
          <w:szCs w:val="22"/>
          <w:cs/>
        </w:rPr>
        <w:t>.......................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प्रति वर्ष</w:t>
      </w:r>
    </w:p>
    <w:p w14:paraId="2EB1AFB4" w14:textId="51836CC6" w:rsidR="00A60569" w:rsidRPr="006C23A5" w:rsidRDefault="00A60569" w:rsidP="009B3E0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रोजगारी सिर्जना :</w:t>
      </w:r>
      <w:r w:rsidR="009B3E08" w:rsidRPr="006C23A5">
        <w:rPr>
          <w:rFonts w:cs="Kalimati" w:hint="cs"/>
          <w:sz w:val="22"/>
          <w:szCs w:val="22"/>
          <w:cs/>
        </w:rPr>
        <w:t>....................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जना</w:t>
      </w:r>
    </w:p>
    <w:p w14:paraId="71AE4D5A" w14:textId="017ECB29" w:rsidR="00A60569" w:rsidRPr="006C23A5" w:rsidRDefault="00A60569" w:rsidP="00A6056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</w:p>
    <w:p w14:paraId="24255842" w14:textId="47B7A555" w:rsidR="00605AFA" w:rsidRPr="006C23A5" w:rsidRDefault="00A60569" w:rsidP="00605AFA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१८. कार्यक्रमबाट लाभान्वित हुने सम्भावित कृषक परिवार संख्या: प्रत्यक्ष</w:t>
      </w:r>
      <w:r w:rsidR="00605AFA" w:rsidRPr="006C23A5">
        <w:rPr>
          <w:rFonts w:ascii="Arial" w:hAnsi="Arial" w:cs="Kalimati" w:hint="cs"/>
          <w:color w:val="000000"/>
          <w:sz w:val="22"/>
          <w:szCs w:val="22"/>
          <w:cs/>
        </w:rPr>
        <w:t>..........</w:t>
      </w:r>
      <w:r w:rsidR="00605AFA" w:rsidRPr="006C23A5">
        <w:rPr>
          <w:rFonts w:ascii="Arial" w:hAnsi="Arial" w:cs="Kalimati"/>
          <w:color w:val="000000"/>
          <w:sz w:val="22"/>
          <w:szCs w:val="22"/>
          <w:cs/>
        </w:rPr>
        <w:t xml:space="preserve"> अप्रत्यक्ष........</w:t>
      </w:r>
    </w:p>
    <w:p w14:paraId="42F00CA6" w14:textId="77777777" w:rsidR="00A60569" w:rsidRPr="006C23A5" w:rsidRDefault="00A60569" w:rsidP="00A6056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१९. कार्यक्रम सम्बन्धी संक्षिप्त विवरण :</w:t>
      </w:r>
    </w:p>
    <w:p w14:paraId="0E220F2E" w14:textId="6F325111" w:rsidR="00A60569" w:rsidRDefault="00A60569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</w:rPr>
        <w:t>(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क) आवश्यकता र औचित्यः</w:t>
      </w:r>
    </w:p>
    <w:p w14:paraId="785CED03" w14:textId="1FFD8567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5BF376E4" w14:textId="2624E4B1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7066284C" w14:textId="1A24EF30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2F89C7E1" w14:textId="7653C7F7" w:rsidR="007C1FE0" w:rsidRPr="006C23A5" w:rsidRDefault="007C1FE0" w:rsidP="00A60569">
      <w:pPr>
        <w:pStyle w:val="NormalWeb"/>
        <w:spacing w:before="0" w:beforeAutospacing="0" w:after="0" w:afterAutospacing="0"/>
        <w:rPr>
          <w:rFonts w:ascii="Arial" w:hAnsi="Arial" w:cs="Kalimati" w:hint="cs"/>
          <w:color w:val="000000"/>
          <w:sz w:val="22"/>
          <w:szCs w:val="22"/>
        </w:rPr>
      </w:pPr>
    </w:p>
    <w:p w14:paraId="4BAD0724" w14:textId="017AE045" w:rsidR="00A60569" w:rsidRDefault="00A60569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</w:rPr>
        <w:t>(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ख) कार्यक्रम सञ्चालन हुने स्थान र क्षेत्रफल सम्बन्धी विवरण:</w:t>
      </w:r>
    </w:p>
    <w:p w14:paraId="61FA6FC9" w14:textId="5F9F5F1D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0010D2D3" w14:textId="2074A2B9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35936448" w14:textId="77777777" w:rsidR="006C23A5" w:rsidRPr="006C23A5" w:rsidRDefault="006C23A5" w:rsidP="00A60569">
      <w:pPr>
        <w:pStyle w:val="NormalWeb"/>
        <w:spacing w:before="0" w:beforeAutospacing="0" w:after="0" w:afterAutospacing="0"/>
        <w:rPr>
          <w:rFonts w:cs="Kalimati" w:hint="cs"/>
          <w:sz w:val="22"/>
          <w:szCs w:val="22"/>
        </w:rPr>
      </w:pPr>
    </w:p>
    <w:p w14:paraId="67363C3F" w14:textId="77777777" w:rsidR="007C1FE0" w:rsidRPr="006C23A5" w:rsidRDefault="007C1FE0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47F7C918" w14:textId="727AF3CC" w:rsidR="00A60569" w:rsidRDefault="00A60569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</w:rPr>
        <w:t>(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ग) कार्यक्रमबाट उत्पादन हुने वस्तुको सूची र अनुमानित परिमाण:</w:t>
      </w:r>
    </w:p>
    <w:p w14:paraId="71E7CA8C" w14:textId="64525D5C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46D4800B" w14:textId="6140F5DE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1425379E" w14:textId="72D36670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330DBFD0" w14:textId="77777777" w:rsidR="006C23A5" w:rsidRPr="006C23A5" w:rsidRDefault="006C23A5" w:rsidP="00A60569">
      <w:pPr>
        <w:pStyle w:val="NormalWeb"/>
        <w:spacing w:before="0" w:beforeAutospacing="0" w:after="0" w:afterAutospacing="0"/>
        <w:rPr>
          <w:rFonts w:cs="Kalimati" w:hint="cs"/>
          <w:sz w:val="22"/>
          <w:szCs w:val="22"/>
        </w:rPr>
      </w:pPr>
    </w:p>
    <w:p w14:paraId="762FE02E" w14:textId="77777777" w:rsidR="007C1FE0" w:rsidRPr="006C23A5" w:rsidRDefault="007C1FE0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07EA6F78" w14:textId="31846269" w:rsidR="00A60569" w:rsidRDefault="00A60569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</w:rPr>
        <w:t>(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घ) कार्यक्रमबाट उत्पादित वस्तुको बजार र बजारीकरण प्रक्रिया:</w:t>
      </w:r>
    </w:p>
    <w:p w14:paraId="3EC01370" w14:textId="69B6797D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185FAD65" w14:textId="298BAE45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6EA957D8" w14:textId="719BDDF2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039E7D16" w14:textId="72316551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6C08DAB2" w14:textId="77777777" w:rsidR="006C23A5" w:rsidRPr="006C23A5" w:rsidRDefault="006C23A5" w:rsidP="00A60569">
      <w:pPr>
        <w:pStyle w:val="NormalWeb"/>
        <w:spacing w:before="0" w:beforeAutospacing="0" w:after="0" w:afterAutospacing="0"/>
        <w:rPr>
          <w:rFonts w:cs="Kalimati" w:hint="cs"/>
          <w:sz w:val="22"/>
          <w:szCs w:val="22"/>
        </w:rPr>
      </w:pPr>
    </w:p>
    <w:p w14:paraId="202D52F6" w14:textId="2ABACBB0" w:rsidR="00A60569" w:rsidRDefault="00605AFA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</w:rPr>
        <w:t xml:space="preserve"> </w:t>
      </w:r>
      <w:r w:rsidR="00A60569" w:rsidRPr="006C23A5">
        <w:rPr>
          <w:rFonts w:ascii="Arial" w:hAnsi="Arial" w:cs="Kalimati"/>
          <w:color w:val="000000"/>
          <w:sz w:val="22"/>
          <w:szCs w:val="22"/>
        </w:rPr>
        <w:t>(</w:t>
      </w:r>
      <w:r w:rsidR="00A60569" w:rsidRPr="006C23A5">
        <w:rPr>
          <w:rFonts w:ascii="Arial" w:hAnsi="Arial" w:cs="Kalimati"/>
          <w:color w:val="000000"/>
          <w:sz w:val="22"/>
          <w:szCs w:val="22"/>
          <w:cs/>
        </w:rPr>
        <w:t>ङ) कार्यक्रमबाट उत्पादन हुने वस्तुबाट थप हुने आम्दानी तथा कारोवार सम्बन्धी विवरणः</w:t>
      </w:r>
    </w:p>
    <w:p w14:paraId="5B24DD80" w14:textId="30526B0A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64E13BEB" w14:textId="2FC485AE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21493FDA" w14:textId="1223474B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</w:p>
    <w:p w14:paraId="6E72CB74" w14:textId="44F41EB8" w:rsidR="006C23A5" w:rsidRDefault="006C23A5" w:rsidP="00A6056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bookmarkStart w:id="0" w:name="_GoBack"/>
      <w:bookmarkEnd w:id="0"/>
    </w:p>
    <w:p w14:paraId="242C603B" w14:textId="3B2838CC" w:rsidR="00E026B7" w:rsidRPr="006C23A5" w:rsidRDefault="00E026B7" w:rsidP="00E026B7">
      <w:pPr>
        <w:pStyle w:val="NormalWeb"/>
        <w:spacing w:before="0" w:beforeAutospacing="0" w:after="0" w:afterAutospacing="0"/>
        <w:rPr>
          <w:rFonts w:ascii="Arial" w:hAnsi="Arial" w:cs="Kalimati" w:hint="cs"/>
          <w:color w:val="000000"/>
          <w:sz w:val="22"/>
          <w:szCs w:val="22"/>
        </w:rPr>
      </w:pPr>
    </w:p>
    <w:p w14:paraId="66A56A64" w14:textId="2AEDCFC1" w:rsidR="00AD3A0B" w:rsidRPr="006C23A5" w:rsidRDefault="00E026B7" w:rsidP="00E026B7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उपर्युक्त बमोजिमको विवरणहरु जाने बुझे सम्म सहि छ। यदि झुठो ठहरिएमा निवेदन स्वतः खारेज भई कानून बमोजिम सहुँला बुझाउँला ।</w:t>
      </w:r>
    </w:p>
    <w:p w14:paraId="71A9917D" w14:textId="7655A91D" w:rsidR="00BF19A9" w:rsidRPr="006C23A5" w:rsidRDefault="0068429D" w:rsidP="00BF19A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 w:hint="cs"/>
          <w:b/>
          <w:bCs/>
          <w:color w:val="000000"/>
          <w:sz w:val="22"/>
          <w:szCs w:val="22"/>
          <w:cs/>
        </w:rPr>
        <w:t>साक्षी</w:t>
      </w:r>
      <w:r w:rsidR="00BF19A9" w:rsidRPr="006C23A5">
        <w:rPr>
          <w:rFonts w:ascii="Arial" w:hAnsi="Arial" w:cs="Kalimati"/>
          <w:color w:val="000000"/>
          <w:sz w:val="22"/>
          <w:szCs w:val="22"/>
          <w:cs/>
        </w:rPr>
        <w:t xml:space="preserve"> </w:t>
      </w:r>
      <w:r w:rsidR="00BF19A9"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                                         </w:t>
      </w:r>
      <w:r w:rsidR="005704DB"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 </w:t>
      </w:r>
      <w:r w:rsidR="00BF19A9"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</w:t>
      </w:r>
      <w:r w:rsidR="00BF19A9" w:rsidRPr="006C23A5">
        <w:rPr>
          <w:rFonts w:ascii="Arial" w:hAnsi="Arial" w:cs="Kalimati"/>
          <w:b/>
          <w:bCs/>
          <w:color w:val="000000"/>
          <w:sz w:val="22"/>
          <w:szCs w:val="22"/>
          <w:cs/>
        </w:rPr>
        <w:t>निवेदक</w:t>
      </w:r>
    </w:p>
    <w:p w14:paraId="38704D99" w14:textId="2DB063ED" w:rsidR="00BF19A9" w:rsidRPr="006C23A5" w:rsidRDefault="00BF19A9" w:rsidP="00BF19A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दस्तखत</w:t>
      </w:r>
      <w:r w:rsidR="00604CB3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 xml:space="preserve"> </w:t>
      </w:r>
      <w:r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                                        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दस्तखत</w:t>
      </w:r>
      <w:r w:rsidR="00604CB3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</w:p>
    <w:p w14:paraId="585C1916" w14:textId="3E4AC3B9" w:rsidR="00BF19A9" w:rsidRPr="006C23A5" w:rsidRDefault="00BF19A9" w:rsidP="00BF19A9">
      <w:pPr>
        <w:pStyle w:val="NormalWeb"/>
        <w:spacing w:before="0" w:beforeAutospacing="0" w:after="0" w:afterAutospacing="0"/>
        <w:rPr>
          <w:rFonts w:cs="Kalimati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नाम</w:t>
      </w:r>
      <w:r w:rsidR="00604CB3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 xml:space="preserve"> </w:t>
      </w:r>
      <w:r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                                            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नाम</w:t>
      </w:r>
      <w:r w:rsidR="00604CB3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</w:p>
    <w:p w14:paraId="1EE87C8D" w14:textId="77777777" w:rsidR="0032228F" w:rsidRDefault="00BF19A9" w:rsidP="00BF19A9">
      <w:pPr>
        <w:pStyle w:val="NormalWeb"/>
        <w:spacing w:before="0" w:beforeAutospacing="0" w:after="0" w:afterAutospacing="0"/>
        <w:rPr>
          <w:rFonts w:ascii="Arial" w:hAnsi="Arial" w:cs="Kalimati"/>
          <w:color w:val="000000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>पद</w:t>
      </w:r>
      <w:r w:rsidR="00604CB3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 xml:space="preserve"> </w:t>
      </w:r>
      <w:r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                                             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पद</w:t>
      </w:r>
      <w:r w:rsidR="00604CB3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</w:p>
    <w:p w14:paraId="7724AB85" w14:textId="6FFED96F" w:rsidR="00BF19A9" w:rsidRPr="006C23A5" w:rsidRDefault="00BF19A9" w:rsidP="00BF19A9">
      <w:pPr>
        <w:pStyle w:val="NormalWeb"/>
        <w:spacing w:before="0" w:beforeAutospacing="0" w:after="0" w:afterAutospacing="0"/>
        <w:rPr>
          <w:rFonts w:cs="Kalimati" w:hint="cs"/>
          <w:sz w:val="22"/>
          <w:szCs w:val="22"/>
        </w:rPr>
      </w:pPr>
      <w:r w:rsidRPr="006C23A5">
        <w:rPr>
          <w:rFonts w:ascii="Arial" w:hAnsi="Arial" w:cs="Kalimati"/>
          <w:color w:val="000000"/>
          <w:sz w:val="22"/>
          <w:szCs w:val="22"/>
          <w:cs/>
        </w:rPr>
        <w:t xml:space="preserve">फोन नं.: </w:t>
      </w:r>
      <w:r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                                        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फोन नं.</w:t>
      </w:r>
      <w:r w:rsidR="006C23A5">
        <w:rPr>
          <w:rFonts w:cs="Kalimati"/>
          <w:sz w:val="22"/>
          <w:szCs w:val="22"/>
          <w:cs/>
        </w:rPr>
        <w:br/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मित</w:t>
      </w:r>
      <w:r w:rsidRPr="006C23A5">
        <w:rPr>
          <w:rFonts w:ascii="Arial" w:hAnsi="Arial" w:cs="Kalimati" w:hint="cs"/>
          <w:color w:val="000000"/>
          <w:sz w:val="22"/>
          <w:szCs w:val="22"/>
          <w:cs/>
        </w:rPr>
        <w:t>ि</w:t>
      </w:r>
      <w:r w:rsidR="00604CB3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 xml:space="preserve"> </w:t>
      </w:r>
      <w:r w:rsidRPr="006C23A5">
        <w:rPr>
          <w:rFonts w:ascii="Arial" w:hAnsi="Arial" w:cs="Kalimati" w:hint="cs"/>
          <w:color w:val="000000"/>
          <w:sz w:val="22"/>
          <w:szCs w:val="22"/>
          <w:cs/>
        </w:rPr>
        <w:t xml:space="preserve">                                              </w:t>
      </w:r>
      <w:r w:rsidRPr="006C23A5">
        <w:rPr>
          <w:rFonts w:ascii="Arial" w:hAnsi="Arial" w:cs="Kalimati"/>
          <w:color w:val="000000"/>
          <w:sz w:val="22"/>
          <w:szCs w:val="22"/>
          <w:cs/>
        </w:rPr>
        <w:t>मित</w:t>
      </w:r>
      <w:r w:rsidRPr="006C23A5">
        <w:rPr>
          <w:rFonts w:ascii="Arial" w:hAnsi="Arial" w:cs="Kalimati" w:hint="cs"/>
          <w:color w:val="000000"/>
          <w:sz w:val="22"/>
          <w:szCs w:val="22"/>
          <w:cs/>
        </w:rPr>
        <w:t>ि</w:t>
      </w:r>
      <w:r w:rsidR="00331F47" w:rsidRPr="006C23A5">
        <w:rPr>
          <w:rFonts w:ascii="Arial" w:hAnsi="Arial" w:cs="Kalimati" w:hint="cs"/>
          <w:color w:val="000000"/>
          <w:sz w:val="22"/>
          <w:szCs w:val="22"/>
          <w:cs/>
        </w:rPr>
        <w:t>ः</w:t>
      </w:r>
    </w:p>
    <w:p w14:paraId="2BE64068" w14:textId="01CE528F" w:rsidR="00647B60" w:rsidRPr="006C23A5" w:rsidRDefault="0032228F">
      <w:pPr>
        <w:rPr>
          <w:rFonts w:cs="Kalimati"/>
          <w:szCs w:val="22"/>
        </w:rPr>
      </w:pPr>
      <w:r>
        <w:rPr>
          <w:rFonts w:cs="Kalimati" w:hint="cs"/>
          <w:szCs w:val="22"/>
          <w:cs/>
        </w:rPr>
        <w:t xml:space="preserve">                                                 </w:t>
      </w:r>
      <w:r w:rsidR="00313480" w:rsidRPr="006C23A5">
        <w:rPr>
          <w:rFonts w:cs="Kalimati" w:hint="cs"/>
          <w:szCs w:val="22"/>
          <w:cs/>
        </w:rPr>
        <w:t xml:space="preserve">  छापः-</w:t>
      </w:r>
    </w:p>
    <w:sectPr w:rsidR="00647B60" w:rsidRPr="006C2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7E0DA" w14:textId="77777777" w:rsidR="00A542CE" w:rsidRDefault="00A542CE" w:rsidP="000E616A">
      <w:pPr>
        <w:spacing w:after="0" w:line="240" w:lineRule="auto"/>
      </w:pPr>
      <w:r>
        <w:separator/>
      </w:r>
    </w:p>
  </w:endnote>
  <w:endnote w:type="continuationSeparator" w:id="0">
    <w:p w14:paraId="6EE8E0C8" w14:textId="77777777" w:rsidR="00A542CE" w:rsidRDefault="00A542CE" w:rsidP="000E6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0E002" w14:textId="77777777" w:rsidR="00A542CE" w:rsidRDefault="00A542CE" w:rsidP="000E616A">
      <w:pPr>
        <w:spacing w:after="0" w:line="240" w:lineRule="auto"/>
      </w:pPr>
      <w:r>
        <w:separator/>
      </w:r>
    </w:p>
  </w:footnote>
  <w:footnote w:type="continuationSeparator" w:id="0">
    <w:p w14:paraId="6852E548" w14:textId="77777777" w:rsidR="00A542CE" w:rsidRDefault="00A542CE" w:rsidP="000E6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15E65"/>
    <w:multiLevelType w:val="hybridMultilevel"/>
    <w:tmpl w:val="634CBE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B70"/>
    <w:rsid w:val="0003384B"/>
    <w:rsid w:val="000E616A"/>
    <w:rsid w:val="001400B1"/>
    <w:rsid w:val="0027195B"/>
    <w:rsid w:val="00292B70"/>
    <w:rsid w:val="002931B3"/>
    <w:rsid w:val="002A35E4"/>
    <w:rsid w:val="00313480"/>
    <w:rsid w:val="0032228F"/>
    <w:rsid w:val="00331F47"/>
    <w:rsid w:val="00401A3D"/>
    <w:rsid w:val="00411B69"/>
    <w:rsid w:val="00530A44"/>
    <w:rsid w:val="0054061D"/>
    <w:rsid w:val="00554749"/>
    <w:rsid w:val="00563479"/>
    <w:rsid w:val="005704DB"/>
    <w:rsid w:val="005F1530"/>
    <w:rsid w:val="00604CB3"/>
    <w:rsid w:val="00605AFA"/>
    <w:rsid w:val="00647B60"/>
    <w:rsid w:val="0068429D"/>
    <w:rsid w:val="006A17E0"/>
    <w:rsid w:val="006C23A5"/>
    <w:rsid w:val="00792529"/>
    <w:rsid w:val="007C1FE0"/>
    <w:rsid w:val="00841188"/>
    <w:rsid w:val="008808E8"/>
    <w:rsid w:val="00890B70"/>
    <w:rsid w:val="008E60E2"/>
    <w:rsid w:val="00932A7A"/>
    <w:rsid w:val="00962842"/>
    <w:rsid w:val="009B3E08"/>
    <w:rsid w:val="00A037C9"/>
    <w:rsid w:val="00A25045"/>
    <w:rsid w:val="00A26A04"/>
    <w:rsid w:val="00A542CE"/>
    <w:rsid w:val="00A60569"/>
    <w:rsid w:val="00AD3A0B"/>
    <w:rsid w:val="00AE21D0"/>
    <w:rsid w:val="00B24B16"/>
    <w:rsid w:val="00BF19A9"/>
    <w:rsid w:val="00D567F9"/>
    <w:rsid w:val="00D9375E"/>
    <w:rsid w:val="00E026B7"/>
    <w:rsid w:val="00EA4978"/>
    <w:rsid w:val="00EE50A5"/>
    <w:rsid w:val="00F2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75101"/>
  <w15:chartTrackingRefBased/>
  <w15:docId w15:val="{A3827731-3DE4-40A3-A451-59966B60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0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40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6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16A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0E6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16A"/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7F9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7F9"/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87</cp:revision>
  <cp:lastPrinted>2026-08-25T07:09:00Z</cp:lastPrinted>
  <dcterms:created xsi:type="dcterms:W3CDTF">2025-08-23T01:50:00Z</dcterms:created>
  <dcterms:modified xsi:type="dcterms:W3CDTF">2026-08-25T07:23:00Z</dcterms:modified>
</cp:coreProperties>
</file>